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A9D3" w14:textId="77777777" w:rsidR="0040430B" w:rsidRPr="00FC75D2" w:rsidRDefault="0040430B" w:rsidP="0040430B">
      <w:pPr>
        <w:rPr>
          <w:b/>
          <w:bCs/>
        </w:rPr>
      </w:pPr>
      <w:r w:rsidRPr="00FC75D2">
        <w:rPr>
          <w:b/>
          <w:bCs/>
        </w:rPr>
        <w:t>SMLOUVA O DÍLO</w:t>
      </w:r>
    </w:p>
    <w:p w14:paraId="0654DB8C" w14:textId="77777777" w:rsidR="0040430B" w:rsidRPr="00FC75D2" w:rsidRDefault="0040430B" w:rsidP="0040430B">
      <w:pPr>
        <w:rPr>
          <w:b/>
          <w:bCs/>
        </w:rPr>
      </w:pPr>
      <w:r w:rsidRPr="00FC75D2">
        <w:rPr>
          <w:b/>
          <w:bCs/>
        </w:rPr>
        <w:t>1. Smluvní strany</w:t>
      </w:r>
    </w:p>
    <w:p w14:paraId="00773FD0" w14:textId="77777777" w:rsidR="0040430B" w:rsidRPr="00FC75D2" w:rsidRDefault="0040430B" w:rsidP="0040430B"/>
    <w:p w14:paraId="79D7B9A5" w14:textId="77777777" w:rsidR="0040430B" w:rsidRPr="00FC75D2" w:rsidRDefault="0040430B" w:rsidP="0040430B">
      <w:r w:rsidRPr="00FC75D2">
        <w:t>* Zhotovitel: Martin Bajer, Karla Hlaváčka 2277/1, 180 00 Praha 8, IČO: 66455022</w:t>
      </w:r>
    </w:p>
    <w:p w14:paraId="63F9D9CA" w14:textId="77777777" w:rsidR="0040430B" w:rsidRPr="00FC75D2" w:rsidRDefault="0040430B" w:rsidP="0040430B"/>
    <w:p w14:paraId="03250084" w14:textId="77777777" w:rsidR="0040430B" w:rsidRPr="00FC75D2" w:rsidRDefault="0040430B" w:rsidP="0040430B">
      <w:r w:rsidRPr="00FC75D2">
        <w:t>* Objednatel: [Jméno, adresa, tel.: ........................................................................]</w:t>
      </w:r>
    </w:p>
    <w:p w14:paraId="3D916B2B" w14:textId="77777777" w:rsidR="0040430B" w:rsidRPr="00FC75D2" w:rsidRDefault="0040430B" w:rsidP="0040430B"/>
    <w:p w14:paraId="0EC938B4" w14:textId="77777777" w:rsidR="0040430B" w:rsidRPr="00FC75D2" w:rsidRDefault="0040430B" w:rsidP="0040430B">
      <w:pPr>
        <w:rPr>
          <w:b/>
          <w:bCs/>
        </w:rPr>
      </w:pPr>
    </w:p>
    <w:p w14:paraId="589100F8" w14:textId="77777777" w:rsidR="0040430B" w:rsidRPr="00FC75D2" w:rsidRDefault="0040430B" w:rsidP="0040430B">
      <w:pPr>
        <w:rPr>
          <w:b/>
          <w:bCs/>
        </w:rPr>
      </w:pPr>
      <w:r w:rsidRPr="00FC75D2">
        <w:rPr>
          <w:b/>
          <w:bCs/>
        </w:rPr>
        <w:t>2. Předmět díla a místo plnění</w:t>
      </w:r>
    </w:p>
    <w:p w14:paraId="4DDF110B" w14:textId="77777777" w:rsidR="0040430B" w:rsidRPr="00FC75D2" w:rsidRDefault="0040430B" w:rsidP="0040430B"/>
    <w:p w14:paraId="019DC2DE" w14:textId="77777777" w:rsidR="0040430B" w:rsidRPr="00FC75D2" w:rsidRDefault="0040430B" w:rsidP="0040430B">
      <w:r w:rsidRPr="00FC75D2">
        <w:t>* Rozsah práce: [......................................................................................................]</w:t>
      </w:r>
    </w:p>
    <w:p w14:paraId="1C497965" w14:textId="77777777" w:rsidR="0040430B" w:rsidRPr="00FC75D2" w:rsidRDefault="0040430B" w:rsidP="0040430B">
      <w:r w:rsidRPr="00FC75D2">
        <w:t>* Adresa práce: [......................................................................................................]</w:t>
      </w:r>
    </w:p>
    <w:p w14:paraId="49C2DAC1" w14:textId="77777777" w:rsidR="0040430B" w:rsidRPr="00FC75D2" w:rsidRDefault="0040430B" w:rsidP="0040430B">
      <w:r w:rsidRPr="00FC75D2">
        <w:t>* Termín realizace: [...................................................]</w:t>
      </w:r>
    </w:p>
    <w:p w14:paraId="534EF2E5" w14:textId="77777777" w:rsidR="0040430B" w:rsidRPr="00FC75D2" w:rsidRDefault="0040430B" w:rsidP="0040430B"/>
    <w:p w14:paraId="16C91602" w14:textId="77777777" w:rsidR="0040430B" w:rsidRPr="00FC75D2" w:rsidRDefault="0040430B" w:rsidP="0040430B">
      <w:pPr>
        <w:rPr>
          <w:b/>
          <w:bCs/>
        </w:rPr>
      </w:pPr>
      <w:r w:rsidRPr="00FC75D2">
        <w:rPr>
          <w:b/>
          <w:bCs/>
        </w:rPr>
        <w:t>3. Cena, záloha a platební podmínky</w:t>
      </w:r>
    </w:p>
    <w:p w14:paraId="3B5E03E6" w14:textId="77777777" w:rsidR="0040430B" w:rsidRPr="00FC75D2" w:rsidRDefault="0040430B" w:rsidP="0040430B">
      <w:r w:rsidRPr="00FC75D2">
        <w:t>* Cena za práci je stanovena na 750 Kč / hodinu.</w:t>
      </w:r>
    </w:p>
    <w:p w14:paraId="20C858BC" w14:textId="77777777" w:rsidR="0040430B" w:rsidRPr="00FC75D2" w:rsidRDefault="0040430B" w:rsidP="0040430B">
      <w:r w:rsidRPr="00FC75D2">
        <w:t xml:space="preserve">* Doprava po Praze je účtována pevnou sazbou </w:t>
      </w:r>
      <w:r>
        <w:t>5</w:t>
      </w:r>
      <w:r w:rsidRPr="00FC75D2">
        <w:t>50 Kč.</w:t>
      </w:r>
    </w:p>
    <w:p w14:paraId="4100F765" w14:textId="77777777" w:rsidR="0040430B" w:rsidRPr="00FC75D2" w:rsidRDefault="0040430B" w:rsidP="0040430B">
      <w:r w:rsidRPr="00FC75D2">
        <w:t>* K ceně se připočítávají náklady na parkovné v místě plnění dle platného tarifu.</w:t>
      </w:r>
    </w:p>
    <w:p w14:paraId="5D1FA206" w14:textId="77777777" w:rsidR="0040430B" w:rsidRPr="00FC75D2" w:rsidRDefault="0040430B" w:rsidP="0040430B"/>
    <w:p w14:paraId="2197B332" w14:textId="77777777" w:rsidR="0040430B" w:rsidRPr="00FC75D2" w:rsidRDefault="0040430B" w:rsidP="0040430B">
      <w:r w:rsidRPr="00FC75D2">
        <w:t>* Hrubý odhad celkové ceny (včetně materiálu/dopravy): [...........................] Kč.</w:t>
      </w:r>
    </w:p>
    <w:p w14:paraId="53C25809" w14:textId="77777777" w:rsidR="0040430B" w:rsidRPr="00FC75D2" w:rsidRDefault="0040430B" w:rsidP="0040430B"/>
    <w:p w14:paraId="61B82710" w14:textId="77777777" w:rsidR="0040430B" w:rsidRPr="00FC75D2" w:rsidRDefault="0040430B" w:rsidP="0040430B">
      <w:r w:rsidRPr="00FC75D2">
        <w:t>* Záloha předem (splatná při podpisu): [...........................] Kč.</w:t>
      </w:r>
    </w:p>
    <w:p w14:paraId="70BF69D3" w14:textId="77777777" w:rsidR="0040430B" w:rsidRPr="00FC75D2" w:rsidRDefault="0040430B" w:rsidP="0040430B"/>
    <w:p w14:paraId="7A4BBBC2" w14:textId="77777777" w:rsidR="0040430B" w:rsidRDefault="0040430B" w:rsidP="0040430B">
      <w:r w:rsidRPr="00FC75D2">
        <w:t xml:space="preserve">* Vyúčtování a platba probíhá každý den průběžně. </w:t>
      </w:r>
    </w:p>
    <w:p w14:paraId="466F0846" w14:textId="77777777" w:rsidR="0040430B" w:rsidRDefault="0040430B" w:rsidP="0040430B">
      <w:r w:rsidRPr="00FC75D2">
        <w:t xml:space="preserve">Objednatel se zavazuje uhradit cenu za skutečně odpracovaný čas, materiál a náklady daného dne, a to vždy ihned po </w:t>
      </w:r>
      <w:proofErr w:type="gramStart"/>
      <w:r w:rsidRPr="00FC75D2">
        <w:t>skončení  prací</w:t>
      </w:r>
      <w:proofErr w:type="gramEnd"/>
      <w:r w:rsidRPr="00FC75D2">
        <w:t xml:space="preserve"> v daném dni (hotově nebo okamžitým převodem). Zaplacená záloha bude započtena na úhradu posledního dne prací.</w:t>
      </w:r>
    </w:p>
    <w:p w14:paraId="2C9D3694" w14:textId="77777777" w:rsidR="0040430B" w:rsidRPr="00FC75D2" w:rsidRDefault="0040430B" w:rsidP="0040430B"/>
    <w:p w14:paraId="26439ABE" w14:textId="77777777" w:rsidR="0040430B" w:rsidRPr="00FC75D2" w:rsidRDefault="0040430B" w:rsidP="0040430B"/>
    <w:p w14:paraId="0A942FBC" w14:textId="77777777" w:rsidR="0040430B" w:rsidRPr="00FC75D2" w:rsidRDefault="0040430B" w:rsidP="0040430B">
      <w:pPr>
        <w:rPr>
          <w:b/>
          <w:bCs/>
        </w:rPr>
      </w:pPr>
      <w:r w:rsidRPr="00FC75D2">
        <w:rPr>
          <w:b/>
          <w:bCs/>
        </w:rPr>
        <w:lastRenderedPageBreak/>
        <w:t>4. Přerušení práce a propadnutí zálohy</w:t>
      </w:r>
    </w:p>
    <w:p w14:paraId="71F8086D" w14:textId="77777777" w:rsidR="0040430B" w:rsidRPr="00FC75D2" w:rsidRDefault="0040430B" w:rsidP="0040430B">
      <w:r w:rsidRPr="00FC75D2">
        <w:t xml:space="preserve">* Pokud objednatel práci jednostranně zruší, přeruší nebo neumožní její dokončení, </w:t>
      </w:r>
    </w:p>
    <w:p w14:paraId="5368223A" w14:textId="77777777" w:rsidR="0040430B" w:rsidRPr="00FC75D2" w:rsidRDefault="0040430B" w:rsidP="0040430B">
      <w:r w:rsidRPr="00FC75D2">
        <w:t xml:space="preserve">  zaplacená záloha v plné výši propadá zhotoviteli jako smluvní pokuta.</w:t>
      </w:r>
    </w:p>
    <w:p w14:paraId="5CF5E2CF" w14:textId="77777777" w:rsidR="0040430B" w:rsidRPr="00FC75D2" w:rsidRDefault="0040430B" w:rsidP="0040430B"/>
    <w:p w14:paraId="600B13F0" w14:textId="77777777" w:rsidR="0040430B" w:rsidRPr="00FC75D2" w:rsidRDefault="0040430B" w:rsidP="0040430B">
      <w:r w:rsidRPr="00FC75D2">
        <w:t xml:space="preserve">* Zhotovitel v takovém případě nemusí dílo dokončit. Pokud náklady na materiál </w:t>
      </w:r>
    </w:p>
    <w:p w14:paraId="2408B7E1" w14:textId="77777777" w:rsidR="0040430B" w:rsidRPr="00FC75D2" w:rsidRDefault="0040430B" w:rsidP="0040430B">
      <w:r w:rsidRPr="00FC75D2">
        <w:t xml:space="preserve">  převýšily zálohu, objednatel je povinen je doplatit podle účtenek.</w:t>
      </w:r>
    </w:p>
    <w:p w14:paraId="7D82F678" w14:textId="77777777" w:rsidR="0040430B" w:rsidRPr="00FC75D2" w:rsidRDefault="0040430B" w:rsidP="0040430B"/>
    <w:p w14:paraId="24366197" w14:textId="77777777" w:rsidR="0040430B" w:rsidRPr="00FC75D2" w:rsidRDefault="0040430B" w:rsidP="0040430B"/>
    <w:p w14:paraId="554AAB68" w14:textId="77777777" w:rsidR="0040430B" w:rsidRPr="00FC75D2" w:rsidRDefault="0040430B" w:rsidP="0040430B"/>
    <w:p w14:paraId="2C9E8E8C" w14:textId="77777777" w:rsidR="0040430B" w:rsidRPr="00FC75D2" w:rsidRDefault="0040430B" w:rsidP="0040430B"/>
    <w:p w14:paraId="59CF5B90" w14:textId="77777777" w:rsidR="0040430B" w:rsidRPr="00FC75D2" w:rsidRDefault="0040430B" w:rsidP="0040430B"/>
    <w:p w14:paraId="02F880D4" w14:textId="77777777" w:rsidR="0040430B" w:rsidRPr="00FC75D2" w:rsidRDefault="0040430B" w:rsidP="0040430B">
      <w:r w:rsidRPr="00FC75D2">
        <w:t>V ................................... dne .........................</w:t>
      </w:r>
    </w:p>
    <w:p w14:paraId="1272EC82" w14:textId="77777777" w:rsidR="0040430B" w:rsidRPr="00FC75D2" w:rsidRDefault="0040430B" w:rsidP="0040430B"/>
    <w:p w14:paraId="5DE7E023" w14:textId="77777777" w:rsidR="0040430B" w:rsidRPr="00FC75D2" w:rsidRDefault="0040430B" w:rsidP="0040430B">
      <w:r w:rsidRPr="00FC75D2">
        <w:t>___________________________                      ___________________________</w:t>
      </w:r>
    </w:p>
    <w:p w14:paraId="238E964D" w14:textId="77777777" w:rsidR="0040430B" w:rsidRPr="00FC75D2" w:rsidRDefault="0040430B" w:rsidP="0040430B">
      <w:r w:rsidRPr="00FC75D2">
        <w:t xml:space="preserve">Objednatel                                       </w:t>
      </w:r>
      <w:r>
        <w:t xml:space="preserve">                     </w:t>
      </w:r>
      <w:r w:rsidRPr="00FC75D2">
        <w:t>Zhotovitel (Martin Bajer)</w:t>
      </w:r>
    </w:p>
    <w:p w14:paraId="3028DDEB" w14:textId="77777777" w:rsidR="0040430B" w:rsidRDefault="0040430B" w:rsidP="0040430B"/>
    <w:p w14:paraId="2AEBD659" w14:textId="77777777" w:rsidR="008A653C" w:rsidRDefault="008A653C"/>
    <w:p w14:paraId="61B9F392" w14:textId="77777777" w:rsidR="0040430B" w:rsidRDefault="0040430B"/>
    <w:p w14:paraId="6F47A0FA" w14:textId="77777777" w:rsidR="0040430B" w:rsidRDefault="0040430B"/>
    <w:p w14:paraId="17673597" w14:textId="77777777" w:rsidR="0040430B" w:rsidRDefault="0040430B"/>
    <w:p w14:paraId="07E4DDFD" w14:textId="77777777" w:rsidR="0040430B" w:rsidRPr="0040430B" w:rsidRDefault="0040430B" w:rsidP="0040430B">
      <w:pPr>
        <w:rPr>
          <w:sz w:val="52"/>
          <w:szCs w:val="52"/>
        </w:rPr>
      </w:pPr>
      <w:r w:rsidRPr="0040430B">
        <w:rPr>
          <w:b/>
          <w:bCs/>
          <w:sz w:val="52"/>
          <w:szCs w:val="52"/>
        </w:rPr>
        <w:t>Zásady zpracování osobních údajů</w:t>
      </w:r>
    </w:p>
    <w:p w14:paraId="7224D9DF" w14:textId="77777777" w:rsidR="0040430B" w:rsidRPr="00036965" w:rsidRDefault="0040430B" w:rsidP="0040430B">
      <w:r w:rsidRPr="00036965">
        <w:t>Tyto zásady popisují, jak jako správce nakládám s vašimi osobními údaji, které mi poskytnete prostřednictvím kontaktního a objednávkového formuláře na tomto webu. Ochrana vašich údajů je pro mě prioritou a postupuji v souladu s nařízením GDPR a českými právními předpisy.</w:t>
      </w:r>
    </w:p>
    <w:p w14:paraId="0AC72B3D" w14:textId="77777777" w:rsidR="0040430B" w:rsidRPr="00036965" w:rsidRDefault="0040430B" w:rsidP="0040430B">
      <w:r w:rsidRPr="00036965">
        <w:rPr>
          <w:b/>
          <w:bCs/>
        </w:rPr>
        <w:t>1. Kdo je správcem vašich údajů?</w:t>
      </w:r>
    </w:p>
    <w:p w14:paraId="15D273F1" w14:textId="77777777" w:rsidR="0040430B" w:rsidRPr="00036965" w:rsidRDefault="0040430B" w:rsidP="0040430B">
      <w:pPr>
        <w:numPr>
          <w:ilvl w:val="0"/>
          <w:numId w:val="1"/>
        </w:numPr>
      </w:pPr>
      <w:r w:rsidRPr="00036965">
        <w:rPr>
          <w:b/>
          <w:bCs/>
        </w:rPr>
        <w:t>Jméno a příjmení:</w:t>
      </w:r>
      <w:r w:rsidRPr="00036965">
        <w:t xml:space="preserve"> Martin Bajer</w:t>
      </w:r>
    </w:p>
    <w:p w14:paraId="45B6A18B" w14:textId="77777777" w:rsidR="0040430B" w:rsidRPr="00036965" w:rsidRDefault="0040430B" w:rsidP="0040430B">
      <w:pPr>
        <w:numPr>
          <w:ilvl w:val="0"/>
          <w:numId w:val="1"/>
        </w:numPr>
      </w:pPr>
      <w:r w:rsidRPr="00036965">
        <w:rPr>
          <w:b/>
          <w:bCs/>
        </w:rPr>
        <w:t>IČO:</w:t>
      </w:r>
      <w:r w:rsidRPr="00036965">
        <w:t xml:space="preserve"> 66455022</w:t>
      </w:r>
    </w:p>
    <w:p w14:paraId="0A6025CB" w14:textId="77777777" w:rsidR="0040430B" w:rsidRPr="00036965" w:rsidRDefault="0040430B" w:rsidP="0040430B">
      <w:pPr>
        <w:numPr>
          <w:ilvl w:val="0"/>
          <w:numId w:val="1"/>
        </w:numPr>
      </w:pPr>
      <w:r w:rsidRPr="00036965">
        <w:rPr>
          <w:b/>
          <w:bCs/>
        </w:rPr>
        <w:lastRenderedPageBreak/>
        <w:t>Sídlo:</w:t>
      </w:r>
      <w:r w:rsidRPr="00036965">
        <w:t xml:space="preserve"> Karla Hlaváčka 2277/1, Libeň, 180 00 Praha 8</w:t>
      </w:r>
    </w:p>
    <w:p w14:paraId="25969D7C" w14:textId="77777777" w:rsidR="0040430B" w:rsidRPr="00036965" w:rsidRDefault="0040430B" w:rsidP="0040430B">
      <w:pPr>
        <w:numPr>
          <w:ilvl w:val="0"/>
          <w:numId w:val="1"/>
        </w:numPr>
      </w:pPr>
      <w:r w:rsidRPr="00036965">
        <w:rPr>
          <w:b/>
          <w:bCs/>
        </w:rPr>
        <w:t>E-mail:</w:t>
      </w:r>
      <w:r w:rsidRPr="00036965">
        <w:t xml:space="preserve"> bajer3@centrum.cz</w:t>
      </w:r>
    </w:p>
    <w:p w14:paraId="1E24757E" w14:textId="77777777" w:rsidR="0040430B" w:rsidRPr="00036965" w:rsidRDefault="0040430B" w:rsidP="0040430B">
      <w:pPr>
        <w:numPr>
          <w:ilvl w:val="0"/>
          <w:numId w:val="1"/>
        </w:numPr>
      </w:pPr>
      <w:r w:rsidRPr="00036965">
        <w:rPr>
          <w:b/>
          <w:bCs/>
        </w:rPr>
        <w:t>Telefon:</w:t>
      </w:r>
      <w:r w:rsidRPr="00036965">
        <w:t xml:space="preserve"> 777 948 491</w:t>
      </w:r>
    </w:p>
    <w:p w14:paraId="77BC1546" w14:textId="77777777" w:rsidR="0040430B" w:rsidRPr="00036965" w:rsidRDefault="0040430B" w:rsidP="0040430B">
      <w:r w:rsidRPr="00036965">
        <w:rPr>
          <w:b/>
          <w:bCs/>
        </w:rPr>
        <w:t>2. Jaké údaje zpracovávám, proč a na jakém základě?</w:t>
      </w:r>
    </w:p>
    <w:p w14:paraId="0589089B" w14:textId="77777777" w:rsidR="0040430B" w:rsidRPr="00036965" w:rsidRDefault="0040430B" w:rsidP="0040430B">
      <w:pPr>
        <w:numPr>
          <w:ilvl w:val="0"/>
          <w:numId w:val="2"/>
        </w:numPr>
      </w:pPr>
      <w:r w:rsidRPr="00036965">
        <w:rPr>
          <w:b/>
          <w:bCs/>
        </w:rPr>
        <w:t>Rozsah údajů:</w:t>
      </w:r>
      <w:r w:rsidRPr="00036965">
        <w:t xml:space="preserve"> Jméno, příjmení, e-mailová adresa, telefonní číslo a případně text zprávy, kterou mi zašlete.</w:t>
      </w:r>
    </w:p>
    <w:p w14:paraId="751BE49E" w14:textId="77777777" w:rsidR="0040430B" w:rsidRPr="00036965" w:rsidRDefault="0040430B" w:rsidP="0040430B">
      <w:pPr>
        <w:numPr>
          <w:ilvl w:val="0"/>
          <w:numId w:val="2"/>
        </w:numPr>
      </w:pPr>
      <w:r w:rsidRPr="00036965">
        <w:rPr>
          <w:b/>
          <w:bCs/>
        </w:rPr>
        <w:t>Účel zpracování:</w:t>
      </w:r>
      <w:r w:rsidRPr="00036965">
        <w:t xml:space="preserve"> Vyřízení vaší poptávky, komunikace s vámi a domluva konkrétního termínu služby.</w:t>
      </w:r>
    </w:p>
    <w:p w14:paraId="4A1E7816" w14:textId="77777777" w:rsidR="0040430B" w:rsidRPr="00036965" w:rsidRDefault="0040430B" w:rsidP="0040430B">
      <w:pPr>
        <w:numPr>
          <w:ilvl w:val="0"/>
          <w:numId w:val="2"/>
        </w:numPr>
      </w:pPr>
      <w:r w:rsidRPr="00036965">
        <w:rPr>
          <w:b/>
          <w:bCs/>
        </w:rPr>
        <w:t>Právní základ:</w:t>
      </w:r>
      <w:r w:rsidRPr="00036965">
        <w:t xml:space="preserve"> Zpracování je nezbytné pro provedení opatření před uzavřením smlouvy na vaši žádost (podle čl. 6 odst. 1 písm. b) GDPR). Vyplněním formuláře mě sami žádáte o nabídku termínu a služeb.</w:t>
      </w:r>
    </w:p>
    <w:p w14:paraId="0DF1B30B" w14:textId="77777777" w:rsidR="0040430B" w:rsidRPr="00036965" w:rsidRDefault="0040430B" w:rsidP="0040430B">
      <w:r w:rsidRPr="00036965">
        <w:rPr>
          <w:b/>
          <w:bCs/>
        </w:rPr>
        <w:t>3. Jak dlouho údaje uchovávám?</w:t>
      </w:r>
    </w:p>
    <w:p w14:paraId="0C6E78AD" w14:textId="77777777" w:rsidR="0040430B" w:rsidRPr="00036965" w:rsidRDefault="0040430B" w:rsidP="0040430B">
      <w:pPr>
        <w:numPr>
          <w:ilvl w:val="0"/>
          <w:numId w:val="3"/>
        </w:numPr>
      </w:pPr>
      <w:r w:rsidRPr="00036965">
        <w:t>Pokud se na spolupráci nedohodneme, vaše údaje ze zprávy smažu nejpozději do 6 měsíců od ukončení naší poslední komunikace.</w:t>
      </w:r>
    </w:p>
    <w:p w14:paraId="051849DC" w14:textId="77777777" w:rsidR="0040430B" w:rsidRPr="00036965" w:rsidRDefault="0040430B" w:rsidP="0040430B">
      <w:pPr>
        <w:numPr>
          <w:ilvl w:val="0"/>
          <w:numId w:val="3"/>
        </w:numPr>
      </w:pPr>
      <w:r w:rsidRPr="00036965">
        <w:t>Pokud se na termínu dohodneme a službu zrealizujeme, vaše kontaktní a fakturační údaje budu dále uchovávat po dobu 10 let od konce daného zdaňovacího období, a to z důvodu plnění zákonných povinností (vedení účetnictví a daňové předpisy).</w:t>
      </w:r>
    </w:p>
    <w:p w14:paraId="0FD63B91" w14:textId="77777777" w:rsidR="0040430B" w:rsidRPr="00036965" w:rsidRDefault="0040430B" w:rsidP="0040430B">
      <w:r w:rsidRPr="00036965">
        <w:rPr>
          <w:b/>
          <w:bCs/>
        </w:rPr>
        <w:t>4. Kdo další má k údajům přístup?</w:t>
      </w:r>
      <w:r w:rsidRPr="00036965">
        <w:br/>
        <w:t>Vaše data nikomu neprodávám. Pro zajištění chodu webu a vyřízení e-mailů mi však pomáhají vybraní dodavatelé (tzv. zpracovatelé), kteří mají k datům přístup pouze v nezbytném rozsahu. Jde o:</w:t>
      </w:r>
    </w:p>
    <w:p w14:paraId="28B7D775" w14:textId="77777777" w:rsidR="0040430B" w:rsidRDefault="0040430B" w:rsidP="0040430B">
      <w:pPr>
        <w:numPr>
          <w:ilvl w:val="0"/>
          <w:numId w:val="4"/>
        </w:numPr>
      </w:pPr>
      <w:r w:rsidRPr="00036965">
        <w:rPr>
          <w:b/>
          <w:bCs/>
        </w:rPr>
        <w:t>Poskytovatele webhostingu a e-mailových služeb:</w:t>
      </w:r>
      <w:r w:rsidRPr="00036965">
        <w:t xml:space="preserve"> </w:t>
      </w:r>
      <w:proofErr w:type="spellStart"/>
      <w:r w:rsidRPr="00036965">
        <w:t>active</w:t>
      </w:r>
      <w:proofErr w:type="spellEnd"/>
      <w:r w:rsidRPr="00036965">
        <w:t xml:space="preserve"> s.r.o.</w:t>
      </w:r>
    </w:p>
    <w:p w14:paraId="2FD17CAB" w14:textId="77777777" w:rsidR="0040430B" w:rsidRPr="00036965" w:rsidRDefault="0040430B" w:rsidP="0040430B">
      <w:pPr>
        <w:ind w:left="720"/>
      </w:pPr>
    </w:p>
    <w:p w14:paraId="12A88BCF" w14:textId="77777777" w:rsidR="0040430B" w:rsidRPr="00036965" w:rsidRDefault="0040430B" w:rsidP="0040430B">
      <w:r w:rsidRPr="00036965">
        <w:rPr>
          <w:b/>
          <w:bCs/>
        </w:rPr>
        <w:t>5. Vaše práva podle GDPR</w:t>
      </w:r>
    </w:p>
    <w:p w14:paraId="670835F3" w14:textId="77777777" w:rsidR="0040430B" w:rsidRPr="00036965" w:rsidRDefault="0040430B" w:rsidP="0040430B">
      <w:r w:rsidRPr="00036965">
        <w:br/>
        <w:t>V souvislosti se zpracováním osobních údajů máte právo:</w:t>
      </w:r>
    </w:p>
    <w:p w14:paraId="410A9C7F" w14:textId="77777777" w:rsidR="0040430B" w:rsidRPr="00036965" w:rsidRDefault="0040430B" w:rsidP="0040430B">
      <w:pPr>
        <w:numPr>
          <w:ilvl w:val="0"/>
          <w:numId w:val="5"/>
        </w:numPr>
      </w:pPr>
      <w:r w:rsidRPr="00036965">
        <w:t>Požádat mě o přístup k vašim osobním údajům (informaci, co o vás zpracovávám).</w:t>
      </w:r>
    </w:p>
    <w:p w14:paraId="4F227938" w14:textId="77777777" w:rsidR="0040430B" w:rsidRPr="00036965" w:rsidRDefault="0040430B" w:rsidP="0040430B">
      <w:pPr>
        <w:numPr>
          <w:ilvl w:val="0"/>
          <w:numId w:val="5"/>
        </w:numPr>
      </w:pPr>
      <w:r w:rsidRPr="00036965">
        <w:t>Požadovat opravu nepřesných údajů nebo jejich doplnění.</w:t>
      </w:r>
    </w:p>
    <w:p w14:paraId="78914550" w14:textId="77777777" w:rsidR="0040430B" w:rsidRPr="00036965" w:rsidRDefault="0040430B" w:rsidP="0040430B">
      <w:pPr>
        <w:numPr>
          <w:ilvl w:val="0"/>
          <w:numId w:val="5"/>
        </w:numPr>
      </w:pPr>
      <w:r w:rsidRPr="00036965">
        <w:t>Požadovat výmaz osobních údajů (pokud již pominul důvod pro jejich zpracování).</w:t>
      </w:r>
    </w:p>
    <w:p w14:paraId="781D0472" w14:textId="77777777" w:rsidR="0040430B" w:rsidRPr="00036965" w:rsidRDefault="0040430B" w:rsidP="0040430B">
      <w:pPr>
        <w:numPr>
          <w:ilvl w:val="0"/>
          <w:numId w:val="5"/>
        </w:numPr>
      </w:pPr>
      <w:r w:rsidRPr="00036965">
        <w:lastRenderedPageBreak/>
        <w:t>Požadovat omezení zpracování.</w:t>
      </w:r>
    </w:p>
    <w:p w14:paraId="0C408952" w14:textId="77777777" w:rsidR="0040430B" w:rsidRPr="00036965" w:rsidRDefault="0040430B" w:rsidP="0040430B">
      <w:pPr>
        <w:numPr>
          <w:ilvl w:val="0"/>
          <w:numId w:val="5"/>
        </w:numPr>
      </w:pPr>
      <w:r w:rsidRPr="00036965">
        <w:t>Vznést námitku proti zpracování.</w:t>
      </w:r>
    </w:p>
    <w:p w14:paraId="22E0C4AA" w14:textId="77777777" w:rsidR="0040430B" w:rsidRPr="00036965" w:rsidRDefault="0040430B" w:rsidP="0040430B">
      <w:pPr>
        <w:numPr>
          <w:ilvl w:val="0"/>
          <w:numId w:val="5"/>
        </w:numPr>
      </w:pPr>
      <w:r w:rsidRPr="00036965">
        <w:t>Podat stížnost u dozorového úřadu, kterým je Úřad pro ochranu osobních údajů (www.uoou.gov.cz).</w:t>
      </w:r>
    </w:p>
    <w:p w14:paraId="23E5783D" w14:textId="77777777" w:rsidR="0040430B" w:rsidRPr="00036965" w:rsidRDefault="0040430B" w:rsidP="0040430B">
      <w:r w:rsidRPr="00036965">
        <w:t>Tyto zásady jsou platné a účinné od 7. 9. 2026.</w:t>
      </w:r>
    </w:p>
    <w:p w14:paraId="354284C4" w14:textId="77777777" w:rsidR="0040430B" w:rsidRDefault="0040430B" w:rsidP="0040430B"/>
    <w:p w14:paraId="52545244" w14:textId="77777777" w:rsidR="0040430B" w:rsidRDefault="0040430B"/>
    <w:sectPr w:rsidR="0040430B" w:rsidSect="00404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352C"/>
    <w:multiLevelType w:val="multilevel"/>
    <w:tmpl w:val="2226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A0A26"/>
    <w:multiLevelType w:val="multilevel"/>
    <w:tmpl w:val="E804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4B6362"/>
    <w:multiLevelType w:val="multilevel"/>
    <w:tmpl w:val="0536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C0AF5"/>
    <w:multiLevelType w:val="multilevel"/>
    <w:tmpl w:val="39E0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C22F8"/>
    <w:multiLevelType w:val="multilevel"/>
    <w:tmpl w:val="92F8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296500">
    <w:abstractNumId w:val="1"/>
  </w:num>
  <w:num w:numId="2" w16cid:durableId="1104228800">
    <w:abstractNumId w:val="2"/>
  </w:num>
  <w:num w:numId="3" w16cid:durableId="79833352">
    <w:abstractNumId w:val="4"/>
  </w:num>
  <w:num w:numId="4" w16cid:durableId="388575682">
    <w:abstractNumId w:val="3"/>
  </w:num>
  <w:num w:numId="5" w16cid:durableId="121781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55"/>
    <w:rsid w:val="00191134"/>
    <w:rsid w:val="002F6EB8"/>
    <w:rsid w:val="0040430B"/>
    <w:rsid w:val="008A5055"/>
    <w:rsid w:val="008A653C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7E1F"/>
  <w15:chartTrackingRefBased/>
  <w15:docId w15:val="{46F06AA1-9E56-442C-A933-01782B74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30B"/>
  </w:style>
  <w:style w:type="paragraph" w:styleId="Nadpis1">
    <w:name w:val="heading 1"/>
    <w:basedOn w:val="Normln"/>
    <w:next w:val="Normln"/>
    <w:link w:val="Nadpis1Char"/>
    <w:uiPriority w:val="9"/>
    <w:qFormat/>
    <w:rsid w:val="008A5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5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5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5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5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5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5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5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5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5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5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5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50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50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50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50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50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50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5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5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5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5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50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50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50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5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50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50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GEISLEROVÁ</dc:creator>
  <cp:keywords/>
  <dc:description/>
  <cp:lastModifiedBy>ZUZANA GEISLEROVÁ</cp:lastModifiedBy>
  <cp:revision>2</cp:revision>
  <dcterms:created xsi:type="dcterms:W3CDTF">2026-09-20T17:10:00Z</dcterms:created>
  <dcterms:modified xsi:type="dcterms:W3CDTF">2026-09-20T17:10:00Z</dcterms:modified>
</cp:coreProperties>
</file>